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D6" w:rsidRDefault="00EA27D6" w:rsidP="00EA27D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EA27D6" w:rsidRPr="003975FC" w:rsidRDefault="00EA27D6" w:rsidP="00EA27D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5F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ДУБРОВСКИЙ СЕЛЬСКИЙ ДОМ КУЛЬТУРЫ</w:t>
      </w:r>
      <w:r w:rsidRPr="003975FC">
        <w:rPr>
          <w:rFonts w:ascii="Times New Roman" w:hAnsi="Times New Roman" w:cs="Times New Roman"/>
          <w:b/>
          <w:sz w:val="28"/>
          <w:szCs w:val="28"/>
        </w:rPr>
        <w:t>»</w:t>
      </w:r>
    </w:p>
    <w:p w:rsidR="00EA27D6" w:rsidRPr="003975FC" w:rsidRDefault="00EA27D6" w:rsidP="00EA27D6">
      <w:pPr>
        <w:rPr>
          <w:rFonts w:ascii="Times New Roman" w:hAnsi="Times New Roman" w:cs="Times New Roman"/>
        </w:rPr>
      </w:pPr>
    </w:p>
    <w:p w:rsidR="00EA27D6" w:rsidRDefault="00EA27D6" w:rsidP="00EA2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6" w:rsidRPr="004E0075" w:rsidRDefault="00EA27D6" w:rsidP="00EA2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07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A27D6" w:rsidRPr="004E0075" w:rsidRDefault="00EA27D6" w:rsidP="00EA27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A27D6" w:rsidRPr="004E0075" w:rsidRDefault="00EA27D6" w:rsidP="00EA27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A27D6" w:rsidRPr="004E0075" w:rsidRDefault="00EA27D6" w:rsidP="00EA27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E0075">
        <w:rPr>
          <w:rFonts w:ascii="Times New Roman" w:eastAsia="Times New Roman" w:hAnsi="Times New Roman" w:cs="Times New Roman"/>
          <w:sz w:val="28"/>
          <w:szCs w:val="28"/>
        </w:rPr>
        <w:t>26.09.2016               № 16</w:t>
      </w:r>
    </w:p>
    <w:p w:rsidR="00EA27D6" w:rsidRPr="004E0075" w:rsidRDefault="00EA27D6" w:rsidP="00EA27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A27D6" w:rsidRPr="004E0075" w:rsidRDefault="00EA27D6" w:rsidP="00EA2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075">
        <w:rPr>
          <w:rFonts w:ascii="Times New Roman" w:hAnsi="Times New Roman" w:cs="Times New Roman"/>
          <w:sz w:val="28"/>
          <w:szCs w:val="28"/>
        </w:rPr>
        <w:t>Об утверждении Перечня</w:t>
      </w:r>
    </w:p>
    <w:p w:rsidR="00EA27D6" w:rsidRPr="004E0075" w:rsidRDefault="00EA27D6" w:rsidP="00EA2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075">
        <w:rPr>
          <w:rFonts w:ascii="Times New Roman" w:hAnsi="Times New Roman" w:cs="Times New Roman"/>
          <w:sz w:val="28"/>
          <w:szCs w:val="28"/>
        </w:rPr>
        <w:t xml:space="preserve"> коррупционно  опасных  должностей  </w:t>
      </w:r>
    </w:p>
    <w:p w:rsidR="00EA27D6" w:rsidRPr="004E0075" w:rsidRDefault="00EA27D6" w:rsidP="00EA2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7D6" w:rsidRPr="004E0075" w:rsidRDefault="00EA27D6" w:rsidP="00EA27D6">
      <w:pPr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E0075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25.12.2008г. № 273-ФЗ </w:t>
      </w:r>
      <w:r w:rsidRPr="004E0075">
        <w:rPr>
          <w:rFonts w:ascii="Times New Roman" w:hAnsi="Times New Roman" w:cs="Times New Roman"/>
          <w:sz w:val="28"/>
          <w:szCs w:val="28"/>
        </w:rPr>
        <w:br/>
        <w:t>«О противодействии коррупции»</w:t>
      </w:r>
    </w:p>
    <w:p w:rsidR="00EA27D6" w:rsidRPr="004E0075" w:rsidRDefault="00EA27D6" w:rsidP="00EA2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7D6" w:rsidRPr="004E0075" w:rsidRDefault="00EA27D6" w:rsidP="00EA2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075">
        <w:rPr>
          <w:rFonts w:ascii="Times New Roman" w:hAnsi="Times New Roman" w:cs="Times New Roman"/>
          <w:sz w:val="28"/>
          <w:szCs w:val="28"/>
        </w:rPr>
        <w:t>ПРИКАЗЫВАЮ:</w:t>
      </w:r>
    </w:p>
    <w:p w:rsidR="00EA27D6" w:rsidRPr="004E0075" w:rsidRDefault="00EA27D6" w:rsidP="00EA2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7D6" w:rsidRPr="004E0075" w:rsidRDefault="00EA27D6" w:rsidP="00EA27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075">
        <w:rPr>
          <w:rFonts w:ascii="Times New Roman" w:hAnsi="Times New Roman" w:cs="Times New Roman"/>
          <w:sz w:val="28"/>
          <w:szCs w:val="28"/>
        </w:rPr>
        <w:t>Утвердить прилагаемый Перечень коррупционно опасных должностей в МБУ «Дубровский сельский Дом культуры»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7D6" w:rsidRPr="004E0075" w:rsidRDefault="00EA27D6" w:rsidP="00EA2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7D6" w:rsidRPr="004E0075" w:rsidRDefault="00EA27D6" w:rsidP="00EA2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7D6" w:rsidRPr="004E0075" w:rsidRDefault="00EA27D6" w:rsidP="00EA2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7D6" w:rsidRDefault="00EA27D6" w:rsidP="00EA2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0075">
        <w:rPr>
          <w:rFonts w:ascii="Times New Roman" w:hAnsi="Times New Roman" w:cs="Times New Roman"/>
          <w:sz w:val="28"/>
          <w:szCs w:val="28"/>
        </w:rPr>
        <w:t>Директор                           А.А.Попов</w:t>
      </w:r>
    </w:p>
    <w:p w:rsidR="00EA27D6" w:rsidRDefault="00EA27D6" w:rsidP="00EA2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7D6" w:rsidRDefault="00EA27D6" w:rsidP="00EA2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                                Л.А.Бабина</w:t>
      </w:r>
    </w:p>
    <w:p w:rsidR="00EA27D6" w:rsidRDefault="00EA27D6" w:rsidP="00EA2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7D6" w:rsidRDefault="00EA27D6" w:rsidP="00EA2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Л.А.Вакарина</w:t>
      </w:r>
      <w:proofErr w:type="spellEnd"/>
    </w:p>
    <w:p w:rsidR="00EA27D6" w:rsidRDefault="00EA27D6" w:rsidP="00EA2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7D6" w:rsidRPr="004E0075" w:rsidRDefault="00EA27D6" w:rsidP="00EA2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Г.И.Панова</w:t>
      </w:r>
    </w:p>
    <w:p w:rsidR="00EA27D6" w:rsidRPr="004E0075" w:rsidRDefault="00EA27D6" w:rsidP="00EA2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7D6" w:rsidRPr="004E0075" w:rsidRDefault="00EA27D6" w:rsidP="00EA2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7D6" w:rsidRPr="004E0075" w:rsidRDefault="00EA27D6" w:rsidP="00EA2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7D6" w:rsidRPr="004E0075" w:rsidRDefault="00EA27D6" w:rsidP="00EA2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7D6" w:rsidRPr="004E0075" w:rsidRDefault="00EA27D6" w:rsidP="00EA2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7D6" w:rsidRPr="004E0075" w:rsidRDefault="00EA27D6" w:rsidP="00EA2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7D6" w:rsidRPr="004E0075" w:rsidRDefault="00EA27D6" w:rsidP="00EA2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7D6" w:rsidRPr="004E0075" w:rsidRDefault="00EA27D6" w:rsidP="00EA2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7D6" w:rsidRPr="004E0075" w:rsidRDefault="00EA27D6" w:rsidP="00EA2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7D6" w:rsidRPr="004E0075" w:rsidRDefault="00EA27D6" w:rsidP="00EA2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075">
        <w:rPr>
          <w:rFonts w:ascii="Times New Roman" w:hAnsi="Times New Roman" w:cs="Times New Roman"/>
          <w:sz w:val="24"/>
          <w:szCs w:val="24"/>
        </w:rPr>
        <w:tab/>
      </w:r>
    </w:p>
    <w:p w:rsidR="00EA27D6" w:rsidRPr="004E0075" w:rsidRDefault="00EA27D6" w:rsidP="00EA2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7D6" w:rsidRDefault="00EA27D6" w:rsidP="00EA27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EF1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Прямоугольник 2" o:spid="_x0000_s1026" style="position:absolute;left:0;text-align:left;margin-left:282.3pt;margin-top:15.5pt;width:216.9pt;height:90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" stroked="f">
            <v:textbox style="mso-next-textbox:#Прямоугольник 2">
              <w:txbxContent>
                <w:p w:rsidR="00EA27D6" w:rsidRDefault="00EA27D6" w:rsidP="00EA27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УТВЕРЖДАЮ:</w:t>
                  </w:r>
                </w:p>
                <w:p w:rsidR="00EA27D6" w:rsidRDefault="00EA27D6" w:rsidP="00EA27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МБУ «Дубровский СДК»</w:t>
                  </w:r>
                </w:p>
                <w:p w:rsidR="00EA27D6" w:rsidRDefault="00EA27D6" w:rsidP="00EA27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А.А.Попов</w:t>
                  </w:r>
                </w:p>
                <w:p w:rsidR="00EA27D6" w:rsidRDefault="00EA27D6" w:rsidP="00EA27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</w:t>
                  </w:r>
                </w:p>
                <w:p w:rsidR="00EA27D6" w:rsidRPr="004E0075" w:rsidRDefault="00EA27D6" w:rsidP="00EA27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приказу № 16 от 26.09.2016 г.</w:t>
                  </w:r>
                </w:p>
                <w:p w:rsidR="00EA27D6" w:rsidRDefault="00EA27D6" w:rsidP="00EA27D6">
                  <w:pPr>
                    <w:rPr>
                      <w:sz w:val="28"/>
                      <w:szCs w:val="28"/>
                    </w:rPr>
                  </w:pPr>
                </w:p>
                <w:p w:rsidR="00EA27D6" w:rsidRDefault="00EA27D6" w:rsidP="00EA27D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A27D6" w:rsidRDefault="00EA27D6" w:rsidP="00EA2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7D6" w:rsidRDefault="00EA27D6" w:rsidP="00EA2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7D6" w:rsidRDefault="00EA27D6" w:rsidP="00EA2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7D6" w:rsidRDefault="00EA27D6" w:rsidP="00EA2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7D6" w:rsidRDefault="00EA27D6" w:rsidP="00EA2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7D6" w:rsidRDefault="00EA27D6" w:rsidP="00EA2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7D6" w:rsidRPr="00F74552" w:rsidRDefault="00EA27D6" w:rsidP="00EA2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55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EA27D6" w:rsidRPr="00F74552" w:rsidRDefault="00EA27D6" w:rsidP="00EA2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552">
        <w:rPr>
          <w:rFonts w:ascii="Times New Roman" w:hAnsi="Times New Roman" w:cs="Times New Roman"/>
          <w:b/>
          <w:sz w:val="28"/>
          <w:szCs w:val="28"/>
        </w:rPr>
        <w:t>коррупционно опасных должностей в МБУ «Дубровский СДК»</w:t>
      </w:r>
    </w:p>
    <w:p w:rsidR="00EA27D6" w:rsidRPr="00F74552" w:rsidRDefault="00EA27D6" w:rsidP="00EA2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7D6" w:rsidRPr="00F74552" w:rsidRDefault="00EA27D6" w:rsidP="00EA27D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552">
        <w:rPr>
          <w:rFonts w:ascii="Times New Roman" w:hAnsi="Times New Roman" w:cs="Times New Roman"/>
          <w:sz w:val="28"/>
          <w:szCs w:val="28"/>
        </w:rPr>
        <w:t>Директор.</w:t>
      </w:r>
    </w:p>
    <w:p w:rsidR="00EA27D6" w:rsidRPr="004E0075" w:rsidRDefault="00EA27D6" w:rsidP="00EA2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7D6" w:rsidRPr="004E0075" w:rsidRDefault="00EA27D6" w:rsidP="00EA27D6">
      <w:pPr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EA27D6" w:rsidRPr="004E0075" w:rsidRDefault="00EA27D6" w:rsidP="00EA27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7D6" w:rsidRDefault="00EA27D6" w:rsidP="00EA27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7D6" w:rsidRDefault="00EA27D6" w:rsidP="00EA27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7D6" w:rsidRDefault="00EA27D6" w:rsidP="00EA27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7D6" w:rsidRDefault="00EA27D6" w:rsidP="00EA27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7D6" w:rsidRDefault="00EA27D6" w:rsidP="00EA27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7D6" w:rsidRDefault="00EA27D6" w:rsidP="00EA27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7D6" w:rsidRDefault="00EA27D6" w:rsidP="00EA27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7D6" w:rsidRDefault="00EA27D6" w:rsidP="00EA27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7D6" w:rsidRDefault="00EA27D6" w:rsidP="00EA27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7D6" w:rsidRDefault="00EA27D6" w:rsidP="00EA27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7D6" w:rsidRDefault="00EA27D6" w:rsidP="00EA27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6B9" w:rsidRDefault="00ED76B9"/>
    <w:sectPr w:rsidR="00ED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119"/>
    <w:multiLevelType w:val="hybridMultilevel"/>
    <w:tmpl w:val="EBB06352"/>
    <w:lvl w:ilvl="0" w:tplc="87069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6F2F7E"/>
    <w:multiLevelType w:val="hybridMultilevel"/>
    <w:tmpl w:val="A8E4C7A8"/>
    <w:lvl w:ilvl="0" w:tplc="A7AE719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EA27D6"/>
    <w:rsid w:val="00EA27D6"/>
    <w:rsid w:val="00ED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674</Characters>
  <Application>Microsoft Office Word</Application>
  <DocSecurity>0</DocSecurity>
  <Lines>5</Lines>
  <Paragraphs>1</Paragraphs>
  <ScaleCrop>false</ScaleCrop>
  <Company>BEST XP Edition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PC-tancpol</dc:creator>
  <cp:keywords/>
  <dc:description/>
  <cp:lastModifiedBy>PC-tancpol</cp:lastModifiedBy>
  <cp:revision>2</cp:revision>
  <dcterms:created xsi:type="dcterms:W3CDTF">2016-10-06T04:50:00Z</dcterms:created>
  <dcterms:modified xsi:type="dcterms:W3CDTF">2016-10-06T04:50:00Z</dcterms:modified>
</cp:coreProperties>
</file>